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055F" w14:textId="77777777" w:rsidR="007A2AED" w:rsidRDefault="007A2AED"/>
    <w:p w14:paraId="1B0FE46A" w14:textId="48E8B516" w:rsidR="001525C7" w:rsidRPr="009115FD" w:rsidRDefault="001525C7" w:rsidP="009115FD">
      <w:pPr>
        <w:jc w:val="center"/>
      </w:pPr>
      <w:r w:rsidRPr="00926334">
        <w:rPr>
          <w:sz w:val="52"/>
          <w:szCs w:val="52"/>
        </w:rPr>
        <w:t>Ercil’s Cottage</w:t>
      </w:r>
    </w:p>
    <w:p w14:paraId="641CA2C3" w14:textId="67801F09" w:rsidR="00926334" w:rsidRPr="008718C0" w:rsidRDefault="00926334" w:rsidP="00431646">
      <w:pPr>
        <w:jc w:val="center"/>
        <w:rPr>
          <w:sz w:val="20"/>
          <w:szCs w:val="20"/>
        </w:rPr>
      </w:pPr>
      <w:r w:rsidRPr="008718C0">
        <w:rPr>
          <w:sz w:val="20"/>
          <w:szCs w:val="20"/>
        </w:rPr>
        <w:t>11400 NW Cache Rd</w:t>
      </w:r>
    </w:p>
    <w:p w14:paraId="0743D678" w14:textId="24A8FFCF" w:rsidR="00926334" w:rsidRPr="008718C0" w:rsidRDefault="00926334" w:rsidP="008718C0">
      <w:pPr>
        <w:jc w:val="center"/>
        <w:rPr>
          <w:sz w:val="20"/>
          <w:szCs w:val="20"/>
        </w:rPr>
      </w:pPr>
      <w:r w:rsidRPr="008718C0">
        <w:rPr>
          <w:sz w:val="20"/>
          <w:szCs w:val="20"/>
        </w:rPr>
        <w:t>Lawton OK. 7350</w:t>
      </w:r>
      <w:r w:rsidR="008718C0" w:rsidRPr="008718C0">
        <w:rPr>
          <w:sz w:val="20"/>
          <w:szCs w:val="20"/>
        </w:rPr>
        <w:t>5</w:t>
      </w:r>
    </w:p>
    <w:p w14:paraId="7AAC216F" w14:textId="77777777" w:rsidR="001525C7" w:rsidRDefault="001525C7"/>
    <w:p w14:paraId="50CB10E7" w14:textId="0C154539" w:rsidR="001525C7" w:rsidRDefault="001525C7">
      <w:r>
        <w:t>2 BEDROOMS</w:t>
      </w:r>
      <w:r w:rsidR="00431646">
        <w:t xml:space="preserve"> (2 Queen size beds)</w:t>
      </w:r>
    </w:p>
    <w:p w14:paraId="76D9DE2D" w14:textId="685BDBF3" w:rsidR="001525C7" w:rsidRDefault="001525C7">
      <w:r>
        <w:t>L</w:t>
      </w:r>
      <w:r w:rsidR="001D49B1">
        <w:t>iving room</w:t>
      </w:r>
      <w:r w:rsidR="009115FD">
        <w:t>/breakfast ba</w:t>
      </w:r>
      <w:r w:rsidR="001D49B1">
        <w:t>r</w:t>
      </w:r>
    </w:p>
    <w:p w14:paraId="0A3C5209" w14:textId="3D45D64F" w:rsidR="001525C7" w:rsidRDefault="001525C7">
      <w:r>
        <w:t>1 B</w:t>
      </w:r>
      <w:r w:rsidR="001D49B1">
        <w:t>athroom</w:t>
      </w:r>
      <w:r>
        <w:t xml:space="preserve"> (handicap </w:t>
      </w:r>
      <w:r w:rsidR="00431646">
        <w:t>accessible)</w:t>
      </w:r>
    </w:p>
    <w:p w14:paraId="4FFE3B2E" w14:textId="37DECE7F" w:rsidR="00431646" w:rsidRDefault="00431646">
      <w:r>
        <w:t>Washer/Dryer</w:t>
      </w:r>
    </w:p>
    <w:p w14:paraId="2B36B464" w14:textId="5DA7B56E" w:rsidR="001D49B1" w:rsidRDefault="00431646">
      <w:r>
        <w:t>Dish washer</w:t>
      </w:r>
      <w:r w:rsidR="008718C0">
        <w:t>/Refrigerator</w:t>
      </w:r>
    </w:p>
    <w:p w14:paraId="3CCE7F0A" w14:textId="2BEB82B4" w:rsidR="00431646" w:rsidRDefault="008718C0">
      <w:r>
        <w:t>TV/</w:t>
      </w:r>
      <w:r w:rsidR="009115FD">
        <w:t>Free WIFI</w:t>
      </w:r>
      <w:r w:rsidR="00431646">
        <w:t>/</w:t>
      </w:r>
      <w:r w:rsidR="009115FD">
        <w:t>C</w:t>
      </w:r>
      <w:r w:rsidR="00431646">
        <w:t>able</w:t>
      </w:r>
    </w:p>
    <w:p w14:paraId="178BE55B" w14:textId="380410BC" w:rsidR="00431646" w:rsidRDefault="00431646">
      <w:r>
        <w:t>A/C</w:t>
      </w:r>
    </w:p>
    <w:p w14:paraId="2AB80A07" w14:textId="063ABD31" w:rsidR="001D49B1" w:rsidRDefault="001D49B1">
      <w:r>
        <w:t>Microwave</w:t>
      </w:r>
      <w:r w:rsidR="008718C0">
        <w:t>/Coffee maker/Electric stove</w:t>
      </w:r>
    </w:p>
    <w:p w14:paraId="1301BB86" w14:textId="6DBBF67F" w:rsidR="00431646" w:rsidRDefault="00431646">
      <w:r>
        <w:t>Outdoor security cameras</w:t>
      </w:r>
      <w:r w:rsidR="009115FD">
        <w:t>/outdoor patio</w:t>
      </w:r>
    </w:p>
    <w:p w14:paraId="47552519" w14:textId="04122110" w:rsidR="00431646" w:rsidRDefault="00431646">
      <w:r>
        <w:t xml:space="preserve"> </w:t>
      </w:r>
      <w:r w:rsidR="009115FD">
        <w:t>Pr</w:t>
      </w:r>
      <w:r>
        <w:t>operty</w:t>
      </w:r>
      <w:r w:rsidR="009115FD">
        <w:t xml:space="preserve"> is enclosed</w:t>
      </w:r>
      <w:r>
        <w:t xml:space="preserve"> with security gate</w:t>
      </w:r>
    </w:p>
    <w:p w14:paraId="17B62126" w14:textId="711914C6" w:rsidR="00431646" w:rsidRDefault="00431646">
      <w:r>
        <w:t>We stock kitchen-pots, pans, bakeware, dishes, silverware</w:t>
      </w:r>
      <w:r w:rsidR="008718C0">
        <w:t xml:space="preserve"> </w:t>
      </w:r>
    </w:p>
    <w:p w14:paraId="09F12CBA" w14:textId="050EE3A2" w:rsidR="008718C0" w:rsidRDefault="008718C0">
      <w:r>
        <w:t xml:space="preserve">Fine bone </w:t>
      </w:r>
      <w:r w:rsidR="009115FD">
        <w:t xml:space="preserve">China/crystal glasses are </w:t>
      </w:r>
      <w:r>
        <w:t>available upon request</w:t>
      </w:r>
    </w:p>
    <w:p w14:paraId="17A132F3" w14:textId="4937A5DC" w:rsidR="00926334" w:rsidRPr="008718C0" w:rsidRDefault="00431646">
      <w:r>
        <w:t xml:space="preserve">Just bring your groceries </w:t>
      </w:r>
      <w:r w:rsidR="00926334" w:rsidRPr="00926334">
        <w:rPr>
          <w:b/>
          <w:bCs/>
          <w:i/>
          <w:iCs/>
        </w:rPr>
        <w:t>____________________________________________________________________________________</w:t>
      </w:r>
    </w:p>
    <w:p w14:paraId="7B1EB1D9" w14:textId="59F2CE21" w:rsidR="001D49B1" w:rsidRPr="00926334" w:rsidRDefault="001D49B1">
      <w:pPr>
        <w:rPr>
          <w:b/>
          <w:bCs/>
        </w:rPr>
      </w:pPr>
      <w:r w:rsidRPr="00926334">
        <w:rPr>
          <w:b/>
          <w:bCs/>
        </w:rPr>
        <w:t>NO PETS ALLOWED</w:t>
      </w:r>
    </w:p>
    <w:p w14:paraId="5F4E28B4" w14:textId="4C79B2D6" w:rsidR="00951E49" w:rsidRPr="00926334" w:rsidRDefault="00951E49">
      <w:pPr>
        <w:rPr>
          <w:b/>
          <w:bCs/>
        </w:rPr>
      </w:pPr>
      <w:r w:rsidRPr="00926334">
        <w:rPr>
          <w:b/>
          <w:bCs/>
        </w:rPr>
        <w:t>Price: 150 per night</w:t>
      </w:r>
    </w:p>
    <w:p w14:paraId="1C35D663" w14:textId="66E93877" w:rsidR="001D49B1" w:rsidRPr="00926334" w:rsidRDefault="001D49B1">
      <w:pPr>
        <w:rPr>
          <w:b/>
          <w:bCs/>
        </w:rPr>
      </w:pPr>
      <w:r w:rsidRPr="00926334">
        <w:rPr>
          <w:b/>
          <w:bCs/>
        </w:rPr>
        <w:t>Check-in 1</w:t>
      </w:r>
      <w:r w:rsidR="009115FD">
        <w:rPr>
          <w:b/>
          <w:bCs/>
        </w:rPr>
        <w:t>2</w:t>
      </w:r>
      <w:r w:rsidRPr="00926334">
        <w:rPr>
          <w:b/>
          <w:bCs/>
        </w:rPr>
        <w:t xml:space="preserve"> </w:t>
      </w:r>
      <w:r w:rsidR="009115FD">
        <w:rPr>
          <w:b/>
          <w:bCs/>
        </w:rPr>
        <w:t>p</w:t>
      </w:r>
      <w:r w:rsidRPr="00926334">
        <w:rPr>
          <w:b/>
          <w:bCs/>
        </w:rPr>
        <w:t>m/Check out 1</w:t>
      </w:r>
      <w:r w:rsidR="009115FD">
        <w:rPr>
          <w:b/>
          <w:bCs/>
        </w:rPr>
        <w:t>1</w:t>
      </w:r>
      <w:r w:rsidRPr="00926334">
        <w:rPr>
          <w:b/>
          <w:bCs/>
        </w:rPr>
        <w:t xml:space="preserve"> am</w:t>
      </w:r>
    </w:p>
    <w:p w14:paraId="364D3573" w14:textId="583F45B0" w:rsidR="009115FD" w:rsidRDefault="001D49B1">
      <w:pPr>
        <w:rPr>
          <w:b/>
          <w:bCs/>
        </w:rPr>
      </w:pPr>
      <w:r w:rsidRPr="00926334">
        <w:rPr>
          <w:b/>
          <w:bCs/>
        </w:rPr>
        <w:t>Free cancellation with 24 hrs. of stay</w:t>
      </w:r>
    </w:p>
    <w:p w14:paraId="45F180CB" w14:textId="0F9D459F" w:rsidR="009115FD" w:rsidRPr="00926334" w:rsidRDefault="009115FD">
      <w:pPr>
        <w:rPr>
          <w:b/>
          <w:bCs/>
        </w:rPr>
      </w:pPr>
      <w:r>
        <w:rPr>
          <w:b/>
          <w:bCs/>
        </w:rPr>
        <w:t xml:space="preserve">Parking is available closes to the Cottage for </w:t>
      </w:r>
      <w:r w:rsidR="006647C1">
        <w:rPr>
          <w:b/>
          <w:bCs/>
        </w:rPr>
        <w:t>handicap and Cottage Residents</w:t>
      </w:r>
    </w:p>
    <w:p w14:paraId="51B6F00B" w14:textId="77777777" w:rsidR="00951E49" w:rsidRDefault="00951E49"/>
    <w:p w14:paraId="1A65BB66" w14:textId="77777777" w:rsidR="001D49B1" w:rsidRDefault="001D49B1"/>
    <w:p w14:paraId="2349682B" w14:textId="77777777" w:rsidR="00431646" w:rsidRDefault="00431646"/>
    <w:sectPr w:rsidR="00431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C7"/>
    <w:rsid w:val="00080F2F"/>
    <w:rsid w:val="001525C7"/>
    <w:rsid w:val="001D49B1"/>
    <w:rsid w:val="0043144B"/>
    <w:rsid w:val="00431646"/>
    <w:rsid w:val="006647C1"/>
    <w:rsid w:val="007A2AED"/>
    <w:rsid w:val="0081213B"/>
    <w:rsid w:val="008718C0"/>
    <w:rsid w:val="009115FD"/>
    <w:rsid w:val="00926334"/>
    <w:rsid w:val="00951E49"/>
    <w:rsid w:val="00B57A8A"/>
    <w:rsid w:val="00E7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31AC5"/>
  <w15:chartTrackingRefBased/>
  <w15:docId w15:val="{EBFF5853-4333-4A34-BC17-3597CB6C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5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5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5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5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5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5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5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5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5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5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5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110</Words>
  <Characters>629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Mekonnen</dc:creator>
  <cp:keywords/>
  <dc:description/>
  <cp:lastModifiedBy>Janet Mekonnen</cp:lastModifiedBy>
  <cp:revision>2</cp:revision>
  <dcterms:created xsi:type="dcterms:W3CDTF">2026-03-01T00:54:00Z</dcterms:created>
  <dcterms:modified xsi:type="dcterms:W3CDTF">2026-03-01T03:38:00Z</dcterms:modified>
</cp:coreProperties>
</file>